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E51FA" w14:textId="4CBD649F" w:rsidR="00A54357" w:rsidRPr="002B6C1D" w:rsidRDefault="00AF4856" w:rsidP="004C0BC1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Prilog 6</w:t>
      </w:r>
    </w:p>
    <w:p w14:paraId="0AEE51FB" w14:textId="77777777" w:rsidR="003E1F94" w:rsidRPr="00614463" w:rsidRDefault="003E1F94" w:rsidP="00614463">
      <w:pPr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AEE51FC" w14:textId="77777777" w:rsidR="00614463" w:rsidRDefault="00614463" w:rsidP="00614463">
      <w:pPr>
        <w:tabs>
          <w:tab w:val="left" w:pos="795"/>
          <w:tab w:val="center" w:pos="4649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IZJAVA OVLAŠTENOG PROJEKTANTA</w:t>
      </w:r>
    </w:p>
    <w:p w14:paraId="0AEE51FD" w14:textId="77777777" w:rsidR="00AC59D8" w:rsidRPr="003E1F94" w:rsidRDefault="00E20F9D" w:rsidP="00614463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gradnji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građevina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/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>izvođenju radova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bez glavnog projekta te o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utjecaju ulaganja u opremanje objekta na ispunjavanje temeljnih zahtjeva za građevinu i na lokacijske uvjete u skladu s kojima je izgrađena</w:t>
      </w:r>
    </w:p>
    <w:p w14:paraId="0AEE51FE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1FF" w14:textId="77777777" w:rsidR="00C328A6" w:rsidRPr="003E1F94" w:rsidRDefault="00E20F9D" w:rsidP="00614463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Ja ______________________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______________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67487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svoje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ime i prezime)</w:t>
      </w:r>
      <w:r w:rsidR="00C328A6" w:rsidRPr="003E1F94">
        <w:rPr>
          <w:rFonts w:asciiTheme="majorBidi" w:hAnsiTheme="majorBidi" w:cstheme="majorBidi"/>
          <w:sz w:val="24"/>
          <w:szCs w:val="24"/>
        </w:rPr>
        <w:t>, 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_____________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037E38" w:rsidRPr="003E1F94">
        <w:rPr>
          <w:rFonts w:asciiTheme="majorBidi" w:hAnsiTheme="majorBidi" w:cstheme="majorBidi"/>
          <w:i/>
          <w:iCs/>
          <w:sz w:val="24"/>
          <w:szCs w:val="24"/>
        </w:rPr>
        <w:t>upisati m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jesto i adresu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C328A6" w:rsidRPr="003E1F94">
        <w:rPr>
          <w:rFonts w:asciiTheme="majorBidi" w:hAnsiTheme="majorBidi" w:cstheme="majorBidi"/>
          <w:sz w:val="24"/>
          <w:szCs w:val="24"/>
        </w:rPr>
        <w:t>, OIB: 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OIB)</w:t>
      </w:r>
      <w:r w:rsidR="00A766D2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>u svojstvu ovlašten</w:t>
      </w:r>
      <w:r w:rsidR="00C328A6" w:rsidRPr="003E1F94">
        <w:rPr>
          <w:rFonts w:asciiTheme="majorBidi" w:hAnsiTheme="majorBidi" w:cstheme="majorBidi"/>
          <w:sz w:val="24"/>
          <w:szCs w:val="24"/>
        </w:rPr>
        <w:t>og inženjera/projektanta, broj ovlaštenja: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>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broj ovlaštenja)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 xml:space="preserve">pod materijalnom i kaznenom odgovornošću </w:t>
      </w:r>
      <w:r w:rsidR="00C328A6" w:rsidRPr="003E1F94">
        <w:rPr>
          <w:rFonts w:asciiTheme="majorBidi" w:hAnsiTheme="majorBidi" w:cstheme="majorBidi"/>
          <w:sz w:val="24"/>
          <w:szCs w:val="24"/>
        </w:rPr>
        <w:t>dajem sljedeću izjavu.</w:t>
      </w:r>
    </w:p>
    <w:p w14:paraId="0AEE5200" w14:textId="77777777" w:rsidR="00C328A6" w:rsidRPr="003E1F94" w:rsidRDefault="00C328A6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01" w14:textId="390F5B8D" w:rsidR="00503270" w:rsidRPr="003E1F94" w:rsidRDefault="00A766D2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Investitor </w:t>
      </w:r>
      <w:r w:rsidR="00492646" w:rsidRPr="003E1F94">
        <w:rPr>
          <w:rFonts w:asciiTheme="majorBidi" w:hAnsiTheme="majorBidi" w:cstheme="majorBidi"/>
          <w:sz w:val="24"/>
          <w:szCs w:val="24"/>
        </w:rPr>
        <w:t xml:space="preserve">___________________________________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ili ime i prezime investitora)</w:t>
      </w:r>
      <w:r w:rsidRPr="003E1F94">
        <w:rPr>
          <w:rFonts w:asciiTheme="majorBidi" w:hAnsiTheme="majorBidi" w:cstheme="majorBidi"/>
          <w:sz w:val="24"/>
          <w:szCs w:val="24"/>
        </w:rPr>
        <w:t>,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</w:t>
      </w:r>
      <w:r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(upisati mjesto i adresu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investitora)</w:t>
      </w:r>
      <w:r w:rsidRPr="003E1F94">
        <w:rPr>
          <w:rFonts w:asciiTheme="majorBidi" w:hAnsiTheme="majorBidi" w:cstheme="majorBidi"/>
          <w:sz w:val="24"/>
          <w:szCs w:val="24"/>
        </w:rPr>
        <w:t>, OIB: ___________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>___</w:t>
      </w:r>
      <w:r w:rsidRPr="003E1F94">
        <w:rPr>
          <w:rFonts w:asciiTheme="majorBidi" w:hAnsiTheme="majorBidi" w:cstheme="majorBidi"/>
          <w:sz w:val="24"/>
          <w:szCs w:val="24"/>
        </w:rPr>
        <w:t xml:space="preserve">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OIB investitora)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492646" w:rsidRPr="003E1F94">
        <w:rPr>
          <w:rFonts w:asciiTheme="majorBidi" w:hAnsiTheme="majorBidi" w:cstheme="majorBidi"/>
          <w:sz w:val="24"/>
          <w:szCs w:val="24"/>
        </w:rPr>
        <w:t>u svojstvu potencijalnog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sz w:val="24"/>
          <w:szCs w:val="24"/>
        </w:rPr>
        <w:t xml:space="preserve">korisnika 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potpore iz 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Inte</w:t>
      </w:r>
      <w:r w:rsidR="00393B2D">
        <w:rPr>
          <w:rFonts w:asciiTheme="majorBidi" w:hAnsiTheme="majorBidi" w:cstheme="majorBidi"/>
          <w:b/>
          <w:bCs/>
          <w:sz w:val="24"/>
          <w:szCs w:val="24"/>
        </w:rPr>
        <w:t>rvencije 73.11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543A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93B2D" w:rsidRPr="00393B2D">
        <w:rPr>
          <w:rFonts w:asciiTheme="majorBidi" w:hAnsiTheme="majorBidi" w:cstheme="majorBidi"/>
          <w:b/>
          <w:bCs/>
          <w:sz w:val="24"/>
          <w:szCs w:val="24"/>
        </w:rPr>
        <w:t xml:space="preserve">Potpora za ulaganja u preradu poljoprivrednih proizvoda </w:t>
      </w:r>
      <w:bookmarkStart w:id="0" w:name="_GoBack"/>
      <w:bookmarkEnd w:id="0"/>
      <w:r w:rsidR="00674879" w:rsidRPr="003E1F94">
        <w:rPr>
          <w:rFonts w:asciiTheme="majorBidi" w:hAnsiTheme="majorBidi" w:cstheme="majorBidi"/>
          <w:sz w:val="24"/>
          <w:szCs w:val="24"/>
        </w:rPr>
        <w:t xml:space="preserve">me je upoznao da </w:t>
      </w:r>
      <w:r w:rsidR="00503270"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planira prijaviti </w:t>
      </w:r>
      <w:r w:rsidR="00503270" w:rsidRPr="003E1F94">
        <w:rPr>
          <w:rFonts w:asciiTheme="majorBidi" w:hAnsiTheme="majorBidi" w:cstheme="majorBidi"/>
          <w:sz w:val="24"/>
          <w:szCs w:val="24"/>
        </w:rPr>
        <w:t>na Natječaj za dodjelu potpore za spomenutu intervenciju.</w:t>
      </w:r>
    </w:p>
    <w:p w14:paraId="0AEE5202" w14:textId="77777777" w:rsidR="00503270" w:rsidRPr="003E1F94" w:rsidRDefault="00503270" w:rsidP="00614463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03" w14:textId="77777777" w:rsidR="00BB580A" w:rsidRPr="003E1F94" w:rsidRDefault="00503270" w:rsidP="00614463">
      <w:pPr>
        <w:pStyle w:val="ListParagraph"/>
        <w:numPr>
          <w:ilvl w:val="0"/>
          <w:numId w:val="3"/>
        </w:numPr>
        <w:spacing w:after="120" w:line="360" w:lineRule="auto"/>
        <w:ind w:left="425" w:hanging="425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Investitor me je upoznao da planira prijaviti 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sljedeća 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>ulaganj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gradnju</w:t>
      </w:r>
      <w:r w:rsidR="00154239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građevina/izvođenje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radova</w:t>
      </w:r>
      <w:r w:rsidR="00B33284" w:rsidRPr="003E1F94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AEE5204" w14:textId="77777777" w:rsidR="00B33284" w:rsidRPr="003E1F94" w:rsidRDefault="00B33284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(N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avesti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nazive ulaganja koja investitor (korisnik) planira prijaviti za dodjelu potpore</w:t>
      </w:r>
      <w:r w:rsidR="005D5E95" w:rsidRPr="003E1F94">
        <w:rPr>
          <w:rFonts w:asciiTheme="majorBidi" w:hAnsiTheme="majorBidi" w:cstheme="majorBidi"/>
          <w:i/>
          <w:iCs/>
          <w:sz w:val="24"/>
          <w:szCs w:val="24"/>
        </w:rPr>
        <w:t>, a koja se odnose na izgradnju i/ili rekonstrukciju i za koja nije izrađen glavni projekt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Potrebno je unijeti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vrste/nazive ulaganja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>u izgradnju/rekonstrukciju/izvođenje radova za koja nije izrađen glavni projekt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. Po potrebi dodati nove redove.)</w:t>
      </w:r>
    </w:p>
    <w:p w14:paraId="0AEE5205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</w:t>
      </w:r>
    </w:p>
    <w:p w14:paraId="0AEE5206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0AEE5207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0AEE5208" w14:textId="77777777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09" w14:textId="77777777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0A" w14:textId="77777777" w:rsidR="005B1B9A" w:rsidRPr="003E1F94" w:rsidRDefault="00B33284" w:rsidP="004C0BC1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0B" w14:textId="77777777" w:rsidR="00154239" w:rsidRPr="003E1F94" w:rsidRDefault="00154239" w:rsidP="004C0BC1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lastRenderedPageBreak/>
        <w:t xml:space="preserve">Navedena gradnja /izvođenje radova </w:t>
      </w:r>
      <w:r w:rsidR="00DB5B9B" w:rsidRPr="003E1F94">
        <w:rPr>
          <w:rFonts w:asciiTheme="majorBidi" w:hAnsiTheme="majorBidi" w:cstheme="majorBidi"/>
          <w:sz w:val="24"/>
          <w:szCs w:val="24"/>
        </w:rPr>
        <w:t xml:space="preserve">planira </w:t>
      </w:r>
      <w:r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DB5B9B" w:rsidRPr="003E1F94">
        <w:rPr>
          <w:rFonts w:asciiTheme="majorBidi" w:hAnsiTheme="majorBidi" w:cstheme="majorBidi"/>
          <w:sz w:val="24"/>
          <w:szCs w:val="24"/>
        </w:rPr>
        <w:t>provesti</w:t>
      </w:r>
      <w:r w:rsidRPr="003E1F94">
        <w:rPr>
          <w:rFonts w:asciiTheme="majorBidi" w:hAnsiTheme="majorBidi" w:cstheme="majorBidi"/>
          <w:sz w:val="24"/>
          <w:szCs w:val="24"/>
        </w:rPr>
        <w:t xml:space="preserve"> u gradu/općini 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u naselju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3E1F94" w:rsidRPr="003E1F94">
        <w:rPr>
          <w:rFonts w:asciiTheme="majorBidi" w:hAnsiTheme="majorBidi" w:cstheme="majorBidi"/>
          <w:sz w:val="24"/>
          <w:szCs w:val="24"/>
        </w:rPr>
        <w:t>, u katastarskoj općini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na katastarskoj/im čestici/ama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broj/oznaku katastarske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/ih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čestice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sz w:val="24"/>
          <w:szCs w:val="24"/>
        </w:rPr>
        <w:t>.</w:t>
      </w:r>
    </w:p>
    <w:p w14:paraId="0AEE520C" w14:textId="77777777" w:rsidR="00503270" w:rsidRPr="003E1F94" w:rsidRDefault="00503270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0D" w14:textId="77777777" w:rsidR="005B1B9A" w:rsidRPr="003E1F94" w:rsidRDefault="005B1B9A" w:rsidP="00503270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zaprimio i pregledao svu relevantnu dokumentaciju, 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provjerio relevantne </w:t>
      </w:r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zakone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podzakonske akte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>, tehničke i druge propise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te izvršio potrebne analize/proračune,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izjavljujem pod materijalnom i kaznenom odgovornošću i svojim potpisom potvrđujem da se planirana gradnja i/ili rekonstrukcija može izvesti na temelju Pravilnika o jednostavnim i drugim građevinama i radovima bez glavnog projekta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da su planirani zahvati u prostoru u skladu s Prostornim planom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>, i to kako slijedi:</w:t>
      </w:r>
    </w:p>
    <w:p w14:paraId="0AEE520E" w14:textId="77777777" w:rsidR="005B1B9A" w:rsidRPr="003E1F94" w:rsidRDefault="005B1B9A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Za svaku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vrst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ulaganja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koj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 (korisnik) planira prijaviti za dodjelu potpore, a koja se odnos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i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izgradnju i/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ili rekonstrukciju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 za koju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nije izrađen glavni projekt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, navesti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odgovarajuću odredbu (članak, stavak, podstavak, točku)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Pravilnika o jednostavnim i drugim građevinama i radovima kojom je propisano da se gradnja/izvođenje radova može provesti bez glavnog projekta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te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navesti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odredbe tekstualnog dijela Prostornog plana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i pozvati se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grafičke dijelove Prostornog plana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kojima je dopuštena provedba </w:t>
      </w:r>
      <w:r w:rsidR="00503270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predmetnog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zahvata u prostoru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. Spomenuta pojašnjenja je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otrebno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navesti pojedinačno za svako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ulaganj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izgradnju/rekonstrukciju/izvođenje radova za koj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nije izrađen glavni projekt. Po potrebi dodati nove redove.)</w:t>
      </w:r>
    </w:p>
    <w:p w14:paraId="0AEE520F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0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1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2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3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4" w14:textId="77777777" w:rsidR="00A31CB3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5" w14:textId="77777777" w:rsidR="00614463" w:rsidRDefault="00614463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0AEE5216" w14:textId="77777777" w:rsidR="00503270" w:rsidRPr="003E1F94" w:rsidRDefault="00503270" w:rsidP="00503270">
      <w:pPr>
        <w:pStyle w:val="ListParagraph"/>
        <w:numPr>
          <w:ilvl w:val="0"/>
          <w:numId w:val="3"/>
        </w:numPr>
        <w:spacing w:after="120" w:line="360" w:lineRule="auto"/>
        <w:ind w:left="426" w:hanging="426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Investitor me </w:t>
      </w:r>
      <w:r w:rsidR="003E1F94" w:rsidRPr="003E1F94">
        <w:rPr>
          <w:rFonts w:asciiTheme="majorBidi" w:hAnsiTheme="majorBidi" w:cstheme="majorBidi"/>
          <w:b/>
          <w:bCs/>
          <w:sz w:val="24"/>
          <w:szCs w:val="24"/>
        </w:rPr>
        <w:t>je upoznao da planira prijaviti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ulaganj</w:t>
      </w:r>
      <w:r w:rsidR="003E1F94" w:rsidRPr="003E1F94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opremanje objekta:</w:t>
      </w:r>
    </w:p>
    <w:p w14:paraId="0AEE5217" w14:textId="77777777" w:rsidR="00596F4C" w:rsidRPr="003E1F94" w:rsidRDefault="00674879" w:rsidP="003E1F94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koj</w:t>
      </w:r>
      <w:r w:rsidR="003E1F94" w:rsidRPr="003E1F94">
        <w:rPr>
          <w:rFonts w:asciiTheme="majorBidi" w:hAnsiTheme="majorBidi" w:cstheme="majorBidi"/>
          <w:sz w:val="24"/>
          <w:szCs w:val="24"/>
        </w:rPr>
        <w:t>i</w:t>
      </w:r>
      <w:r w:rsidRPr="003E1F94">
        <w:rPr>
          <w:rFonts w:asciiTheme="majorBidi" w:hAnsiTheme="majorBidi" w:cstheme="majorBidi"/>
          <w:sz w:val="24"/>
          <w:szCs w:val="24"/>
        </w:rPr>
        <w:t xml:space="preserve"> se nalazi u gradu/općini 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5903B2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EE6EB5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3E1F94" w:rsidRPr="003E1F94">
        <w:rPr>
          <w:rFonts w:asciiTheme="majorBidi" w:hAnsiTheme="majorBidi" w:cstheme="majorBidi"/>
          <w:sz w:val="24"/>
          <w:szCs w:val="24"/>
        </w:rPr>
        <w:t>naselju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__________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___</w:t>
      </w:r>
      <w:r w:rsidR="00D607D0" w:rsidRPr="003E1F94">
        <w:rPr>
          <w:rFonts w:asciiTheme="majorBidi" w:hAnsiTheme="majorBidi" w:cstheme="majorBidi"/>
          <w:sz w:val="24"/>
          <w:szCs w:val="24"/>
        </w:rPr>
        <w:t>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D607D0" w:rsidRPr="003E1F94">
        <w:rPr>
          <w:rFonts w:asciiTheme="majorBidi" w:hAnsiTheme="majorBidi" w:cstheme="majorBidi"/>
          <w:sz w:val="24"/>
          <w:szCs w:val="24"/>
        </w:rPr>
        <w:t>kat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D607D0" w:rsidRPr="003E1F94">
        <w:rPr>
          <w:rFonts w:asciiTheme="majorBidi" w:hAnsiTheme="majorBidi" w:cstheme="majorBidi"/>
          <w:sz w:val="24"/>
          <w:szCs w:val="24"/>
        </w:rPr>
        <w:t>starskoj općini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________________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________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5903B2" w:rsidRPr="003E1F94">
        <w:rPr>
          <w:rFonts w:asciiTheme="majorBidi" w:hAnsiTheme="majorBidi" w:cstheme="majorBidi"/>
          <w:sz w:val="24"/>
          <w:szCs w:val="24"/>
        </w:rPr>
        <w:t>,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na katast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3E1F94" w:rsidRPr="003E1F94">
        <w:rPr>
          <w:rFonts w:asciiTheme="majorBidi" w:hAnsiTheme="majorBidi" w:cstheme="majorBidi"/>
          <w:sz w:val="24"/>
          <w:szCs w:val="24"/>
        </w:rPr>
        <w:t>rskoj čestici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broj/oznaku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katastarske </w:t>
      </w:r>
      <w:r w:rsidR="00EE6EB5" w:rsidRPr="003E1F94">
        <w:rPr>
          <w:rFonts w:asciiTheme="majorBidi" w:hAnsiTheme="majorBidi" w:cstheme="majorBidi"/>
          <w:i/>
          <w:iCs/>
          <w:sz w:val="24"/>
          <w:szCs w:val="24"/>
        </w:rPr>
        <w:t>čestice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EE6EB5" w:rsidRPr="003E1F94">
        <w:rPr>
          <w:rFonts w:asciiTheme="majorBidi" w:hAnsiTheme="majorBidi" w:cstheme="majorBidi"/>
          <w:sz w:val="24"/>
          <w:szCs w:val="24"/>
        </w:rPr>
        <w:t>.</w:t>
      </w:r>
    </w:p>
    <w:p w14:paraId="0AEE5218" w14:textId="77777777" w:rsidR="00596F4C" w:rsidRPr="003E1F94" w:rsidRDefault="00596F4C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19" w14:textId="77777777" w:rsidR="00EE6EB5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Opremanje spomenutog objekta obuhvaća sljedeću opremu:</w:t>
      </w:r>
    </w:p>
    <w:p w14:paraId="0AEE521A" w14:textId="77777777" w:rsidR="00A766D2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pisati naziv/vrstu opreme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objekta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svakom zasebnom redu niže.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otrebno je 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nijeti nazive/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 sve opreme 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objekta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koju 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investitor (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korisnik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planira prijaviti za dodjelu potpore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 potrebi dodati nove redove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1B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C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D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E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F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0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1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2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3" w14:textId="77777777" w:rsidR="002340C4" w:rsidRPr="003E1F94" w:rsidRDefault="002340C4" w:rsidP="004C0BC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4" w14:textId="77777777" w:rsidR="00B33284" w:rsidRPr="003E1F94" w:rsidRDefault="00B33284" w:rsidP="003E1F9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25" w14:textId="77777777" w:rsidR="00596F4C" w:rsidRPr="003E1F94" w:rsidRDefault="00596F4C" w:rsidP="0050327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Potencijalni u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tjecaj ulaganja </w:t>
      </w:r>
      <w:r w:rsidRPr="003E1F94">
        <w:rPr>
          <w:rFonts w:asciiTheme="majorBidi" w:hAnsiTheme="majorBidi" w:cstheme="majorBidi"/>
          <w:sz w:val="24"/>
          <w:szCs w:val="24"/>
        </w:rPr>
        <w:t xml:space="preserve">u opremanje </w:t>
      </w:r>
      <w:r w:rsidR="003420BA" w:rsidRPr="003E1F94">
        <w:rPr>
          <w:rFonts w:asciiTheme="majorBidi" w:hAnsiTheme="majorBidi" w:cstheme="majorBidi"/>
          <w:sz w:val="24"/>
          <w:szCs w:val="24"/>
        </w:rPr>
        <w:t xml:space="preserve">spomenutog </w:t>
      </w:r>
      <w:r w:rsidRPr="003E1F94">
        <w:rPr>
          <w:rFonts w:asciiTheme="majorBidi" w:hAnsiTheme="majorBidi" w:cstheme="majorBidi"/>
          <w:sz w:val="24"/>
          <w:szCs w:val="24"/>
        </w:rPr>
        <w:t xml:space="preserve">objekta na 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ispunjavanje temeljnih zahtjeva za građevinu i na lokacijske uvjete u skladu s kojima je </w:t>
      </w:r>
      <w:r w:rsidR="0049175C" w:rsidRPr="003E1F94">
        <w:rPr>
          <w:rFonts w:asciiTheme="majorBidi" w:hAnsiTheme="majorBidi" w:cstheme="majorBidi"/>
          <w:sz w:val="24"/>
          <w:szCs w:val="24"/>
        </w:rPr>
        <w:t xml:space="preserve">građevina </w:t>
      </w:r>
      <w:r w:rsidR="004F3FE2" w:rsidRPr="003E1F94">
        <w:rPr>
          <w:rFonts w:asciiTheme="majorBidi" w:hAnsiTheme="majorBidi" w:cstheme="majorBidi"/>
          <w:sz w:val="24"/>
          <w:szCs w:val="24"/>
        </w:rPr>
        <w:t>izgrađena</w:t>
      </w:r>
      <w:r w:rsidRPr="003E1F94">
        <w:rPr>
          <w:rFonts w:asciiTheme="majorBidi" w:hAnsiTheme="majorBidi" w:cstheme="majorBidi"/>
          <w:sz w:val="24"/>
          <w:szCs w:val="24"/>
        </w:rPr>
        <w:t xml:space="preserve"> sam provjerio na temelju sljedeće dokumentacije:</w:t>
      </w:r>
    </w:p>
    <w:p w14:paraId="0AEE5226" w14:textId="77777777" w:rsidR="004848BC" w:rsidRPr="003E1F94" w:rsidRDefault="00596F4C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 svakom redu niže upisati naziv dokumenta/akta, na primjer: naziv/broj/datum ponude i naziv ponuditelja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/datum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glavnog projekta temeljem kojeg je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građevina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izgrađena i naziv projektanta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klasa/urbroj/datum građevinske dozvole/uporabne dozvole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, broj stranice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i link na relevantni Prostorni plan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s pozivanjem na odgovarajuće članke, stavke i točke tekstualnog dijela Prostornog plana te na grafičke dijelove Prostornog plana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klasa/urbroj/datum lokacijske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lastRenderedPageBreak/>
        <w:t>informacije izdane od nadležnog upravnog tijela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naziv/oznaka/datum elaborata/analize/proračuna projektanta ako je primjenjivo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1E358E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1E358E" w:rsidRPr="003E1F94">
        <w:rPr>
          <w:rFonts w:asciiTheme="majorBidi" w:hAnsiTheme="majorBidi" w:cstheme="majorBidi"/>
          <w:i/>
          <w:iCs/>
          <w:sz w:val="24"/>
          <w:szCs w:val="24"/>
        </w:rPr>
        <w:t>Po potrebi dodati nove redove.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27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8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9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A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B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C" w14:textId="77777777" w:rsidR="00E8792B" w:rsidRPr="003E1F94" w:rsidRDefault="00E8792B" w:rsidP="004C0BC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D" w14:textId="77777777" w:rsidR="00E8792B" w:rsidRPr="003E1F94" w:rsidRDefault="00E8792B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2E" w14:textId="77777777" w:rsidR="004F3FE2" w:rsidRPr="003E1F94" w:rsidRDefault="004F3FE2" w:rsidP="0050327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zaprimio i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pregledao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svu relevantnu dokumentaciju,</w:t>
      </w:r>
      <w:r w:rsidR="0049175C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izvršio potrebne analize/proračune</w:t>
      </w:r>
      <w:r w:rsidR="00317F64" w:rsidRPr="003E1F9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52D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izjavljujem 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pod materijalnom i kaznenom odgovornošću i </w:t>
      </w:r>
      <w:r w:rsidR="00BC72E1" w:rsidRPr="003E1F94">
        <w:rPr>
          <w:rFonts w:asciiTheme="majorBidi" w:hAnsiTheme="majorBidi" w:cstheme="majorBidi"/>
          <w:b/>
          <w:bCs/>
          <w:sz w:val="24"/>
          <w:szCs w:val="24"/>
        </w:rPr>
        <w:t>svojim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potpisom potvrđujem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da se gore navedenim ulaganjima investitora u opremanje objekta sukladno Zakonu o gradnji, Zakonu o prostornom uređenju i drugim propisima ne utječe na ispunjavanje temeljnih zahtjeva za građevinu niti se mijenja usklađenost te građevine s lokacijskim uvjetima</w:t>
      </w:r>
      <w:r w:rsidR="001E358E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skladu s kojima je izgrađena.</w:t>
      </w:r>
    </w:p>
    <w:p w14:paraId="0AEE522F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0" w14:textId="77777777" w:rsidR="001E358E" w:rsidRPr="003E1F94" w:rsidRDefault="001E358E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1" w14:textId="77777777" w:rsidR="006E52D4" w:rsidRPr="003E1F94" w:rsidRDefault="0049175C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_______________, dana _____</w:t>
      </w:r>
      <w:r w:rsidR="00BC72E1" w:rsidRPr="003E1F94">
        <w:rPr>
          <w:rFonts w:asciiTheme="majorBidi" w:hAnsiTheme="majorBidi" w:cstheme="majorBidi"/>
          <w:sz w:val="24"/>
          <w:szCs w:val="24"/>
        </w:rPr>
        <w:t>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 godine</w:t>
      </w:r>
    </w:p>
    <w:p w14:paraId="0AEE5232" w14:textId="77777777" w:rsidR="00BC72E1" w:rsidRPr="003E1F94" w:rsidRDefault="00BC72E1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3" w14:textId="77777777" w:rsidR="0049175C" w:rsidRPr="003E1F94" w:rsidRDefault="004C0BC1" w:rsidP="00503270">
      <w:pPr>
        <w:spacing w:after="0"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34" w14:textId="77777777" w:rsidR="006E52D4" w:rsidRPr="004C0BC1" w:rsidRDefault="004C0BC1" w:rsidP="00503270">
      <w:pPr>
        <w:spacing w:after="0" w:line="360" w:lineRule="auto"/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6E52D4" w:rsidRPr="004C0BC1">
        <w:rPr>
          <w:rFonts w:asciiTheme="majorBidi" w:hAnsiTheme="majorBidi" w:cstheme="majorBidi"/>
          <w:i/>
          <w:iCs/>
          <w:sz w:val="24"/>
          <w:szCs w:val="24"/>
        </w:rPr>
        <w:t xml:space="preserve">vlastoručni potpis </w:t>
      </w:r>
      <w:r w:rsidR="00BC72E1" w:rsidRPr="004C0BC1">
        <w:rPr>
          <w:rFonts w:asciiTheme="majorBidi" w:hAnsiTheme="majorBidi" w:cstheme="majorBidi"/>
          <w:i/>
          <w:iCs/>
          <w:sz w:val="24"/>
          <w:szCs w:val="24"/>
        </w:rPr>
        <w:t>i pečat ili digitalni potpis</w:t>
      </w:r>
      <w:r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35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0AEE5236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0AEE5237" w14:textId="77777777" w:rsidR="002340C4" w:rsidRPr="003E1F94" w:rsidRDefault="002340C4" w:rsidP="004C0BC1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Prilozi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nazive prilo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ga ako izjavi prilažete dodatne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dokumente/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elaborate/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analize/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proračune)</w:t>
      </w:r>
      <w:r w:rsidRPr="003E1F94">
        <w:rPr>
          <w:rFonts w:asciiTheme="majorBidi" w:hAnsiTheme="majorBidi" w:cstheme="majorBidi"/>
          <w:sz w:val="24"/>
          <w:szCs w:val="24"/>
        </w:rPr>
        <w:t>:</w:t>
      </w:r>
    </w:p>
    <w:p w14:paraId="0AEE5238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0AEE5239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0AEE523A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sectPr w:rsidR="002340C4" w:rsidRPr="003E1F94" w:rsidSect="00614463">
      <w:headerReference w:type="default" r:id="rId11"/>
      <w:footerReference w:type="default" r:id="rId12"/>
      <w:pgSz w:w="11906" w:h="16838"/>
      <w:pgMar w:top="1985" w:right="1304" w:bottom="1304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E523D" w14:textId="77777777" w:rsidR="00C3538C" w:rsidRDefault="00C3538C" w:rsidP="005903B2">
      <w:pPr>
        <w:spacing w:after="0" w:line="240" w:lineRule="auto"/>
      </w:pPr>
      <w:r>
        <w:separator/>
      </w:r>
    </w:p>
  </w:endnote>
  <w:endnote w:type="continuationSeparator" w:id="0">
    <w:p w14:paraId="0AEE523E" w14:textId="77777777" w:rsidR="00C3538C" w:rsidRDefault="00C3538C" w:rsidP="0059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39282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0AEE5240" w14:textId="162279A4" w:rsidR="004F3FE2" w:rsidRPr="004F3FE2" w:rsidRDefault="004F3FE2" w:rsidP="004F3FE2">
            <w:pPr>
              <w:pStyle w:val="Footer"/>
              <w:jc w:val="right"/>
              <w:rPr>
                <w:b/>
                <w:bCs/>
              </w:rPr>
            </w:pP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PAGE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393B2D">
              <w:rPr>
                <w:b/>
                <w:bCs/>
                <w:noProof/>
              </w:rPr>
              <w:t>4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  <w:r w:rsidRPr="004F3FE2">
              <w:rPr>
                <w:b/>
                <w:bCs/>
              </w:rPr>
              <w:t>/</w:t>
            </w: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NUMPAGES 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393B2D">
              <w:rPr>
                <w:b/>
                <w:bCs/>
                <w:noProof/>
              </w:rPr>
              <w:t>4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E523B" w14:textId="77777777" w:rsidR="00C3538C" w:rsidRDefault="00C3538C" w:rsidP="005903B2">
      <w:pPr>
        <w:spacing w:after="0" w:line="240" w:lineRule="auto"/>
      </w:pPr>
      <w:r>
        <w:separator/>
      </w:r>
    </w:p>
  </w:footnote>
  <w:footnote w:type="continuationSeparator" w:id="0">
    <w:p w14:paraId="0AEE523C" w14:textId="77777777" w:rsidR="00C3538C" w:rsidRDefault="00C3538C" w:rsidP="0059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E523F" w14:textId="77777777" w:rsidR="005903B2" w:rsidRDefault="005903B2">
    <w:pPr>
      <w:pStyle w:val="Header"/>
    </w:pPr>
    <w:r w:rsidRPr="005903B2">
      <w:rPr>
        <w:rFonts w:ascii="Calibri" w:eastAsia="Calibri" w:hAnsi="Calibri" w:cs="Arial"/>
        <w:noProof/>
        <w:lang w:eastAsia="hr-HR"/>
      </w:rPr>
      <w:drawing>
        <wp:inline distT="0" distB="0" distL="0" distR="0" wp14:anchorId="0AEE5241" wp14:editId="0AEE5242">
          <wp:extent cx="2545534" cy="720000"/>
          <wp:effectExtent l="0" t="0" r="762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D5373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E2AA1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828D3"/>
    <w:multiLevelType w:val="hybridMultilevel"/>
    <w:tmpl w:val="B09007D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D1"/>
    <w:rsid w:val="00037E38"/>
    <w:rsid w:val="00041763"/>
    <w:rsid w:val="0014207D"/>
    <w:rsid w:val="00154239"/>
    <w:rsid w:val="001E358E"/>
    <w:rsid w:val="002340C4"/>
    <w:rsid w:val="002B6C1D"/>
    <w:rsid w:val="002E171E"/>
    <w:rsid w:val="00315002"/>
    <w:rsid w:val="00317F64"/>
    <w:rsid w:val="003420BA"/>
    <w:rsid w:val="003543A0"/>
    <w:rsid w:val="00371FFB"/>
    <w:rsid w:val="00393B2D"/>
    <w:rsid w:val="003A0F4C"/>
    <w:rsid w:val="003A1A62"/>
    <w:rsid w:val="003E1F94"/>
    <w:rsid w:val="004848BC"/>
    <w:rsid w:val="0049175C"/>
    <w:rsid w:val="00492646"/>
    <w:rsid w:val="004C0BC1"/>
    <w:rsid w:val="004F3FE2"/>
    <w:rsid w:val="00503270"/>
    <w:rsid w:val="005205EA"/>
    <w:rsid w:val="00556E06"/>
    <w:rsid w:val="005903B2"/>
    <w:rsid w:val="005941D1"/>
    <w:rsid w:val="00596F4C"/>
    <w:rsid w:val="005B1B9A"/>
    <w:rsid w:val="005D5E95"/>
    <w:rsid w:val="00605D58"/>
    <w:rsid w:val="00614463"/>
    <w:rsid w:val="00674879"/>
    <w:rsid w:val="006E52D4"/>
    <w:rsid w:val="006F489D"/>
    <w:rsid w:val="00745594"/>
    <w:rsid w:val="007771E3"/>
    <w:rsid w:val="007F2524"/>
    <w:rsid w:val="008B401C"/>
    <w:rsid w:val="009062B6"/>
    <w:rsid w:val="00943F10"/>
    <w:rsid w:val="0099227E"/>
    <w:rsid w:val="00A21134"/>
    <w:rsid w:val="00A31CB3"/>
    <w:rsid w:val="00A54357"/>
    <w:rsid w:val="00A766D2"/>
    <w:rsid w:val="00AB18C6"/>
    <w:rsid w:val="00AF4856"/>
    <w:rsid w:val="00B33284"/>
    <w:rsid w:val="00B544A7"/>
    <w:rsid w:val="00B66F6F"/>
    <w:rsid w:val="00BB580A"/>
    <w:rsid w:val="00BC72E1"/>
    <w:rsid w:val="00BE0A1F"/>
    <w:rsid w:val="00C328A6"/>
    <w:rsid w:val="00C3538C"/>
    <w:rsid w:val="00C36D4A"/>
    <w:rsid w:val="00D607D0"/>
    <w:rsid w:val="00DB5B9B"/>
    <w:rsid w:val="00DE48DD"/>
    <w:rsid w:val="00E20F9D"/>
    <w:rsid w:val="00E35CAC"/>
    <w:rsid w:val="00E8792B"/>
    <w:rsid w:val="00EE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EE51FA"/>
  <w15:chartTrackingRefBased/>
  <w15:docId w15:val="{36A8DA07-6B33-488E-A51B-6A11383B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3B2"/>
  </w:style>
  <w:style w:type="paragraph" w:styleId="Footer">
    <w:name w:val="footer"/>
    <w:basedOn w:val="Normal"/>
    <w:link w:val="Foot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3B2"/>
  </w:style>
  <w:style w:type="paragraph" w:styleId="BalloonText">
    <w:name w:val="Balloon Text"/>
    <w:basedOn w:val="Normal"/>
    <w:link w:val="BalloonTextChar"/>
    <w:uiPriority w:val="99"/>
    <w:semiHidden/>
    <w:unhideWhenUsed/>
    <w:rsid w:val="00777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1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6PXVCHXRUD45-1407571288-95389</_dlc_DocId>
    <_dlc_DocIdUrl xmlns="1096e588-875a-4e48-ba85-ea1554ece10c">
      <Url>http://sharepoint/sirr/_layouts/15/DocIdRedir.aspx?ID=6PXVCHXRUD45-1407571288-95389</Url>
      <Description>6PXVCHXRUD45-1407571288-95389</Description>
    </_dlc_DocIdUrl>
  </documentManagement>
</p:properties>
</file>

<file path=customXml/itemProps1.xml><?xml version="1.0" encoding="utf-8"?>
<ds:datastoreItem xmlns:ds="http://schemas.openxmlformats.org/officeDocument/2006/customXml" ds:itemID="{ACE2DDC8-DC33-4A87-8E0C-0CA13EE80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233E6-D93F-4539-A268-ACBF6BEE32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FB2C4B-0AD0-4C80-88C1-162B18BF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25EB39-1FA1-403B-952D-0086886D2732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1096e588-875a-4e48-ba85-ea1554ece10c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Amin</dc:creator>
  <cp:keywords/>
  <dc:description/>
  <cp:lastModifiedBy>APPRRR</cp:lastModifiedBy>
  <cp:revision>29</cp:revision>
  <cp:lastPrinted>2023-01-12T14:27:00Z</cp:lastPrinted>
  <dcterms:created xsi:type="dcterms:W3CDTF">2023-01-11T18:02:00Z</dcterms:created>
  <dcterms:modified xsi:type="dcterms:W3CDTF">2024-12-18T13:59:00Z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293a222f-4227-41b0-9f5d-f86a16932700</vt:lpwstr>
  </property>
</Properties>
</file>